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 </w:t>
      </w:r>
      <w:r w:rsidRPr="009B61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2 Study guide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Vocabulary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Fossils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>- are the remains or shapes of ancient plants and animals that have turned to stone.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>aleontologists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 - scientists who study fossils to learn about very old forms of life.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9B61C1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>inisskimm</w:t>
      </w:r>
      <w:proofErr w:type="spellEnd"/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 – are special stones with great spiritual importance. 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Fossil fuels – we call oil, gas and coal fossil fuels because they come from the remains of ancient plants and animals. These fuels can be used for heat and energy.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Questions: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do fossils found in Alberta tell us?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Why do we find so many fossils in Alberta?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Where are fossils found in Alberta?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How did Alberta become known for fossils?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How does Alberta protect its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 fossils?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Why was Dinosaur Provincial P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>ark created?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Why is the Royal </w:t>
      </w:r>
      <w:proofErr w:type="spellStart"/>
      <w:r w:rsidRPr="009B61C1">
        <w:rPr>
          <w:rFonts w:ascii="Times New Roman" w:hAnsi="Times New Roman" w:cs="Times New Roman"/>
          <w:color w:val="000000"/>
          <w:sz w:val="32"/>
          <w:szCs w:val="32"/>
        </w:rPr>
        <w:t>Tyrrell</w:t>
      </w:r>
      <w:proofErr w:type="spellEnd"/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 Museum important?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What are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examples of </w:t>
      </w:r>
      <w:r w:rsidRPr="009B61C1">
        <w:rPr>
          <w:rFonts w:ascii="Times New Roman" w:hAnsi="Times New Roman" w:cs="Times New Roman"/>
          <w:color w:val="000000"/>
          <w:sz w:val="32"/>
          <w:szCs w:val="32"/>
        </w:rPr>
        <w:t>fossils fuels?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How are fossil fuels formed?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  <w:bookmarkStart w:id="0" w:name="_GoBack"/>
      <w:bookmarkEnd w:id="0"/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People to know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George Anderson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>Barnum Brown</w:t>
      </w:r>
    </w:p>
    <w:p w:rsidR="009B61C1" w:rsidRPr="009B61C1" w:rsidRDefault="009B61C1" w:rsidP="009B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61C1">
        <w:rPr>
          <w:rFonts w:ascii="Times New Roman" w:hAnsi="Times New Roman" w:cs="Times New Roman"/>
          <w:color w:val="000000"/>
          <w:sz w:val="32"/>
          <w:szCs w:val="32"/>
        </w:rPr>
        <w:t xml:space="preserve">Joseph </w:t>
      </w:r>
      <w:proofErr w:type="spellStart"/>
      <w:r w:rsidRPr="009B61C1">
        <w:rPr>
          <w:rFonts w:ascii="Times New Roman" w:hAnsi="Times New Roman" w:cs="Times New Roman"/>
          <w:color w:val="000000"/>
          <w:sz w:val="32"/>
          <w:szCs w:val="32"/>
        </w:rPr>
        <w:t>Tyrrell</w:t>
      </w:r>
      <w:proofErr w:type="spellEnd"/>
    </w:p>
    <w:p w:rsidR="00B62698" w:rsidRPr="009B61C1" w:rsidRDefault="00B62698">
      <w:pPr>
        <w:rPr>
          <w:sz w:val="32"/>
          <w:szCs w:val="32"/>
        </w:rPr>
      </w:pPr>
    </w:p>
    <w:sectPr w:rsidR="00B62698" w:rsidRPr="009B61C1" w:rsidSect="006F2D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1"/>
    <w:rsid w:val="0036461B"/>
    <w:rsid w:val="009B61C1"/>
    <w:rsid w:val="00B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2014-08-28T17:36:00Z</dcterms:created>
  <dcterms:modified xsi:type="dcterms:W3CDTF">2014-08-28T17:47:00Z</dcterms:modified>
</cp:coreProperties>
</file>